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4" w:rsidRPr="00630829" w:rsidRDefault="00630829" w:rsidP="00D052D4">
      <w:pPr>
        <w:tabs>
          <w:tab w:val="center" w:pos="4535"/>
          <w:tab w:val="left" w:pos="5683"/>
        </w:tabs>
        <w:jc w:val="center"/>
        <w:rPr>
          <w:b/>
        </w:rPr>
      </w:pPr>
      <w:r w:rsidRPr="00630829">
        <w:rPr>
          <w:b/>
        </w:rPr>
        <w:t xml:space="preserve">COTAÇÃO DE PREÇO </w:t>
      </w:r>
    </w:p>
    <w:p w:rsidR="00D052D4" w:rsidRPr="00630829" w:rsidRDefault="00DF1239" w:rsidP="00D052D4">
      <w:pPr>
        <w:tabs>
          <w:tab w:val="center" w:pos="4535"/>
          <w:tab w:val="left" w:pos="5683"/>
        </w:tabs>
        <w:jc w:val="center"/>
        <w:rPr>
          <w:b/>
        </w:rPr>
      </w:pPr>
      <w:r w:rsidRPr="00630829">
        <w:rPr>
          <w:b/>
        </w:rPr>
        <w:t>DISPENSA DE LICITAÇÃO 010/2021</w:t>
      </w:r>
    </w:p>
    <w:p w:rsidR="00D052D4" w:rsidRPr="006C249D" w:rsidRDefault="00D052D4" w:rsidP="00D052D4">
      <w:pPr>
        <w:tabs>
          <w:tab w:val="center" w:pos="4535"/>
          <w:tab w:val="left" w:pos="5683"/>
        </w:tabs>
        <w:jc w:val="center"/>
        <w:rPr>
          <w:rFonts w:ascii="Courier New" w:hAnsi="Courier New" w:cs="Courier New"/>
          <w:b/>
        </w:rPr>
      </w:pPr>
    </w:p>
    <w:p w:rsidR="00D052D4" w:rsidRPr="00D77EF6" w:rsidRDefault="00D052D4" w:rsidP="00D052D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bCs/>
        </w:rPr>
      </w:pPr>
      <w:r w:rsidRPr="00D77EF6">
        <w:rPr>
          <w:rFonts w:ascii="Courier New" w:hAnsi="Courier New" w:cs="Courier New"/>
          <w:b/>
          <w:bCs/>
        </w:rPr>
        <w:t>Processo 0</w:t>
      </w:r>
      <w:r w:rsidR="00D77EF6">
        <w:rPr>
          <w:rFonts w:ascii="Courier New" w:hAnsi="Courier New" w:cs="Courier New"/>
          <w:b/>
          <w:bCs/>
        </w:rPr>
        <w:t>43</w:t>
      </w:r>
      <w:r w:rsidRPr="00D77EF6">
        <w:rPr>
          <w:rFonts w:ascii="Courier New" w:hAnsi="Courier New" w:cs="Courier New"/>
          <w:b/>
          <w:bCs/>
        </w:rPr>
        <w:t>/CMPM/202</w:t>
      </w:r>
      <w:r w:rsidR="00D77EF6" w:rsidRPr="00D77EF6">
        <w:rPr>
          <w:rFonts w:ascii="Courier New" w:hAnsi="Courier New" w:cs="Courier New"/>
          <w:b/>
          <w:bCs/>
        </w:rPr>
        <w:t>1</w:t>
      </w:r>
    </w:p>
    <w:p w:rsidR="00D052D4" w:rsidRPr="00D77EF6" w:rsidRDefault="00D052D4" w:rsidP="00D052D4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bCs/>
        </w:rPr>
      </w:pPr>
      <w:r w:rsidRPr="00D77EF6">
        <w:rPr>
          <w:rFonts w:ascii="Courier New" w:hAnsi="Courier New" w:cs="Courier New"/>
          <w:b/>
          <w:bCs/>
        </w:rPr>
        <w:t>Memorando 0</w:t>
      </w:r>
      <w:r w:rsidR="00D77EF6">
        <w:rPr>
          <w:rFonts w:ascii="Courier New" w:hAnsi="Courier New" w:cs="Courier New"/>
          <w:b/>
          <w:bCs/>
        </w:rPr>
        <w:t>43</w:t>
      </w:r>
      <w:r w:rsidRPr="00D77EF6">
        <w:rPr>
          <w:rFonts w:ascii="Courier New" w:hAnsi="Courier New" w:cs="Courier New"/>
          <w:b/>
          <w:bCs/>
        </w:rPr>
        <w:t>/GAB/CM/202</w:t>
      </w:r>
      <w:r w:rsidR="00D77EF6" w:rsidRPr="00D77EF6">
        <w:rPr>
          <w:rFonts w:ascii="Courier New" w:hAnsi="Courier New" w:cs="Courier New"/>
          <w:b/>
          <w:bCs/>
        </w:rPr>
        <w:t>1</w:t>
      </w:r>
    </w:p>
    <w:p w:rsidR="00D052D4" w:rsidRPr="00D77EF6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  <w:b/>
          <w:bCs/>
        </w:rPr>
      </w:pPr>
      <w:r w:rsidRPr="00D77EF6">
        <w:rPr>
          <w:rFonts w:ascii="Courier New" w:hAnsi="Courier New" w:cs="Courier New"/>
          <w:b/>
          <w:bCs/>
        </w:rPr>
        <w:t>Fonte de recurso Projeto. Ativ. 2001 Elementos desp. 33.90.39.00 – Outros Serviços de Terceiros.</w:t>
      </w:r>
      <w:r w:rsidRPr="00D77EF6">
        <w:rPr>
          <w:rFonts w:ascii="Courier New" w:hAnsi="Courier New" w:cs="Courier New"/>
          <w:b/>
          <w:bCs/>
        </w:rPr>
        <w:br/>
        <w:t xml:space="preserve">Objeto: Contratação de empresa para execução dos serviços de lavagem completa dos veículos </w:t>
      </w:r>
      <w:r w:rsidR="00D77EF6" w:rsidRPr="00D77EF6">
        <w:rPr>
          <w:rFonts w:ascii="Courier New" w:hAnsi="Courier New" w:cs="Courier New"/>
          <w:b/>
          <w:bCs/>
        </w:rPr>
        <w:t xml:space="preserve">tipo Caminhonete modelo </w:t>
      </w:r>
      <w:r w:rsidRPr="00D77EF6">
        <w:rPr>
          <w:rFonts w:ascii="Courier New" w:hAnsi="Courier New" w:cs="Courier New"/>
          <w:b/>
          <w:bCs/>
        </w:rPr>
        <w:t>Hilux, Caminhonete S-</w:t>
      </w:r>
      <w:r w:rsidR="00D77EF6" w:rsidRPr="00D77EF6">
        <w:rPr>
          <w:rFonts w:ascii="Courier New" w:hAnsi="Courier New" w:cs="Courier New"/>
          <w:b/>
          <w:bCs/>
        </w:rPr>
        <w:t xml:space="preserve">10, e modelo passeio </w:t>
      </w:r>
      <w:r w:rsidRPr="00D77EF6">
        <w:rPr>
          <w:rFonts w:ascii="Courier New" w:hAnsi="Courier New" w:cs="Courier New"/>
          <w:b/>
          <w:bCs/>
        </w:rPr>
        <w:t xml:space="preserve">Fiat Uno </w:t>
      </w:r>
      <w:r w:rsidR="00D77EF6" w:rsidRPr="00D77EF6">
        <w:rPr>
          <w:rFonts w:ascii="Courier New" w:hAnsi="Courier New" w:cs="Courier New"/>
          <w:b/>
          <w:bCs/>
        </w:rPr>
        <w:t xml:space="preserve">e GM </w:t>
      </w:r>
      <w:r w:rsidRPr="00D77EF6">
        <w:rPr>
          <w:rFonts w:ascii="Courier New" w:hAnsi="Courier New" w:cs="Courier New"/>
          <w:b/>
          <w:bCs/>
        </w:rPr>
        <w:t>Ônix.</w:t>
      </w:r>
    </w:p>
    <w:p w:rsidR="00D052D4" w:rsidRDefault="00D052D4" w:rsidP="00D052D4">
      <w:pPr>
        <w:tabs>
          <w:tab w:val="left" w:pos="5683"/>
          <w:tab w:val="left" w:pos="6379"/>
        </w:tabs>
        <w:spacing w:line="360" w:lineRule="auto"/>
        <w:rPr>
          <w:rFonts w:ascii="Courier New" w:hAnsi="Courier New" w:cs="Courier New"/>
        </w:rPr>
      </w:pPr>
    </w:p>
    <w:p w:rsidR="00D77EF6" w:rsidRPr="00F73097" w:rsidRDefault="00D77EF6" w:rsidP="00316A8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Empresa_____________________________________________CNPJ______________________________________UF_________</w:t>
      </w:r>
    </w:p>
    <w:p w:rsidR="00D77EF6" w:rsidRPr="00F73097" w:rsidRDefault="00D77EF6" w:rsidP="00316A8D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Endereço____________________________________________ CIDADE______________________________________________</w:t>
      </w:r>
    </w:p>
    <w:p w:rsidR="00D77EF6" w:rsidRDefault="00D77EF6" w:rsidP="00D77EF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F73097">
        <w:rPr>
          <w:rFonts w:ascii="Courier New" w:hAnsi="Courier New" w:cs="Courier New"/>
          <w:b/>
          <w:sz w:val="18"/>
          <w:szCs w:val="18"/>
        </w:rPr>
        <w:t>Fone comercial_______________________ Celular___________________________</w:t>
      </w:r>
    </w:p>
    <w:p w:rsidR="00D77EF6" w:rsidRPr="00EF0D5E" w:rsidRDefault="00D77EF6" w:rsidP="00D77EF6">
      <w:pPr>
        <w:tabs>
          <w:tab w:val="left" w:pos="5683"/>
          <w:tab w:val="left" w:pos="6379"/>
          <w:tab w:val="left" w:pos="9120"/>
          <w:tab w:val="left" w:pos="12015"/>
        </w:tabs>
        <w:spacing w:line="36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tbl>
      <w:tblPr>
        <w:tblStyle w:val="Tabelacomgrade"/>
        <w:tblW w:w="14142" w:type="dxa"/>
        <w:tblLayout w:type="fixed"/>
        <w:tblLook w:val="04A0"/>
      </w:tblPr>
      <w:tblGrid>
        <w:gridCol w:w="817"/>
        <w:gridCol w:w="8363"/>
        <w:gridCol w:w="1134"/>
        <w:gridCol w:w="993"/>
        <w:gridCol w:w="1417"/>
        <w:gridCol w:w="1418"/>
      </w:tblGrid>
      <w:tr w:rsidR="00D052D4" w:rsidRPr="006C249D" w:rsidTr="00D77EF6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 xml:space="preserve">ITEM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ESPECIFICAÇÃO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UND.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VLR.UNIT.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VLR.TOTAL</w:t>
            </w:r>
          </w:p>
        </w:tc>
      </w:tr>
      <w:tr w:rsidR="00D052D4" w:rsidRPr="006C249D" w:rsidTr="00D77EF6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6C249D">
              <w:rPr>
                <w:rFonts w:ascii="Courier New" w:hAnsi="Courier New" w:cs="Courier New"/>
              </w:rPr>
              <w:t>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LAVAGEM COMPLETA PARA CAMINHONETES</w:t>
            </w:r>
          </w:p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S-10 </w:t>
            </w:r>
          </w:p>
          <w:p w:rsidR="00D052D4" w:rsidRPr="006C249D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HILUX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77EF6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D77EF6"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LAVAGEM COMPLETA PARA CARROS DE PASSEIO</w:t>
            </w:r>
          </w:p>
          <w:p w:rsidR="00D052D4" w:rsidRPr="00DF1239" w:rsidRDefault="00D77EF6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</w:pPr>
            <w:r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FIAT </w:t>
            </w:r>
            <w:r w:rsidR="00D052D4"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UNO MILLE FIRE </w:t>
            </w:r>
          </w:p>
          <w:p w:rsidR="00D052D4" w:rsidRPr="00DF1239" w:rsidRDefault="00D77EF6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</w:pPr>
            <w:r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GM </w:t>
            </w:r>
            <w:r w:rsidR="00D052D4"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ÔNIX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77EF6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D77EF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REMENDOS PARA PNEUS DAS CAMINHONETES</w:t>
            </w:r>
          </w:p>
          <w:p w:rsidR="00D77EF6" w:rsidRDefault="00D77EF6" w:rsidP="00D77EF6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S-10 </w:t>
            </w:r>
          </w:p>
          <w:p w:rsidR="00D052D4" w:rsidRDefault="00D77EF6" w:rsidP="00D77EF6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77EF6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052D4" w:rsidRPr="006C249D" w:rsidTr="00D77EF6">
        <w:trPr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</w:pP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REMENDOS PARA </w:t>
            </w:r>
            <w:r w:rsidR="00D77EF6"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 xml:space="preserve">PNEUS DOS </w:t>
            </w:r>
            <w:r>
              <w:rPr>
                <w:rFonts w:ascii="Courier New" w:hAnsi="Courier New" w:cs="Courier New"/>
                <w:color w:val="000000" w:themeColor="text1"/>
                <w:sz w:val="20"/>
                <w:lang w:val="pt-BR"/>
              </w:rPr>
              <w:t>CARROS DE PASSEIOS</w:t>
            </w:r>
          </w:p>
          <w:p w:rsidR="00D77EF6" w:rsidRPr="00DF1239" w:rsidRDefault="00D77EF6" w:rsidP="00D77EF6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</w:pPr>
            <w:r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 xml:space="preserve">FIAT UNO MILLE FIRE </w:t>
            </w:r>
          </w:p>
          <w:p w:rsidR="00D052D4" w:rsidRPr="00DF1239" w:rsidRDefault="00D77EF6" w:rsidP="00D77EF6">
            <w:pPr>
              <w:pStyle w:val="Corpodetexto2"/>
              <w:tabs>
                <w:tab w:val="clear" w:pos="2496"/>
                <w:tab w:val="left" w:pos="567"/>
                <w:tab w:val="left" w:pos="1276"/>
                <w:tab w:val="left" w:pos="4515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</w:pPr>
            <w:r w:rsidRPr="00DF1239">
              <w:rPr>
                <w:rFonts w:ascii="Courier New" w:hAnsi="Courier New" w:cs="Courier New"/>
                <w:color w:val="000000" w:themeColor="text1"/>
                <w:sz w:val="20"/>
                <w:lang w:val="en-US"/>
              </w:rPr>
              <w:t>GM ÔNIX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77EF6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D4" w:rsidRPr="006C249D" w:rsidRDefault="00D052D4" w:rsidP="00E619F8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581B5F" w:rsidRDefault="00164F15"/>
    <w:tbl>
      <w:tblPr>
        <w:tblStyle w:val="Tabelacomgrade"/>
        <w:tblpPr w:leftFromText="141" w:rightFromText="141" w:vertAnchor="text" w:horzAnchor="margin" w:tblpY="775"/>
        <w:tblW w:w="14170" w:type="dxa"/>
        <w:tblLook w:val="04A0"/>
      </w:tblPr>
      <w:tblGrid>
        <w:gridCol w:w="2603"/>
        <w:gridCol w:w="2594"/>
        <w:gridCol w:w="2837"/>
        <w:gridCol w:w="2701"/>
        <w:gridCol w:w="3435"/>
      </w:tblGrid>
      <w:tr w:rsidR="00D77EF6" w:rsidRPr="00F73097" w:rsidTr="00316A8D">
        <w:trPr>
          <w:trHeight w:val="703"/>
        </w:trPr>
        <w:tc>
          <w:tcPr>
            <w:tcW w:w="2603" w:type="dxa"/>
            <w:vMerge w:val="restart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CARIMBO DO CNPJ/CPF-ME</w:t>
            </w: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 w:val="restart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LOCAL:</w:t>
            </w:r>
          </w:p>
        </w:tc>
        <w:tc>
          <w:tcPr>
            <w:tcW w:w="2837" w:type="dxa"/>
            <w:vMerge w:val="restart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RESPONSÁVEL PELA PESQUISA DA EMPRESA:</w:t>
            </w:r>
          </w:p>
        </w:tc>
        <w:tc>
          <w:tcPr>
            <w:tcW w:w="2701" w:type="dxa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USO EXCLUSIVO DA CÂMARA MUNICIPAL</w:t>
            </w:r>
          </w:p>
        </w:tc>
        <w:tc>
          <w:tcPr>
            <w:tcW w:w="3435" w:type="dxa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VALOR DA PROPOSTA:</w:t>
            </w: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77EF6" w:rsidRPr="00F73097" w:rsidTr="00316A8D">
        <w:trPr>
          <w:trHeight w:val="311"/>
        </w:trPr>
        <w:tc>
          <w:tcPr>
            <w:tcW w:w="2603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 w:val="restart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_______________________</w:t>
            </w: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Serv. Responsável pela</w:t>
            </w:r>
            <w:proofErr w:type="gramStart"/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="00DF1239">
              <w:rPr>
                <w:rFonts w:ascii="Courier New" w:hAnsi="Courier New" w:cs="Courier New"/>
                <w:b/>
              </w:rPr>
              <w:t xml:space="preserve"> </w:t>
            </w:r>
            <w:proofErr w:type="gramEnd"/>
            <w:r w:rsidR="00DF1239">
              <w:rPr>
                <w:rFonts w:ascii="Courier New" w:hAnsi="Courier New" w:cs="Courier New"/>
                <w:b/>
              </w:rPr>
              <w:t>Cotação</w:t>
            </w:r>
          </w:p>
        </w:tc>
        <w:tc>
          <w:tcPr>
            <w:tcW w:w="3435" w:type="dxa"/>
          </w:tcPr>
          <w:p w:rsidR="00D77EF6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DATA DA PROPOSTA</w:t>
            </w:r>
          </w:p>
          <w:p w:rsidR="00D77EF6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77EF6" w:rsidRPr="00F73097" w:rsidTr="00316A8D">
        <w:trPr>
          <w:trHeight w:val="681"/>
        </w:trPr>
        <w:tc>
          <w:tcPr>
            <w:tcW w:w="2603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DATA:</w:t>
            </w:r>
          </w:p>
        </w:tc>
        <w:tc>
          <w:tcPr>
            <w:tcW w:w="2837" w:type="dxa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FONE:</w:t>
            </w:r>
          </w:p>
        </w:tc>
        <w:tc>
          <w:tcPr>
            <w:tcW w:w="2701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sz w:val="18"/>
                <w:szCs w:val="18"/>
              </w:rPr>
              <w:t>VALIDADE DA PROPOSTA</w:t>
            </w:r>
          </w:p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F73097">
              <w:rPr>
                <w:rFonts w:ascii="Courier New" w:hAnsi="Courier New" w:cs="Courier New"/>
                <w:b/>
                <w:sz w:val="18"/>
                <w:szCs w:val="18"/>
              </w:rPr>
              <w:t>60 (SESSENTA) DIAS</w:t>
            </w:r>
          </w:p>
        </w:tc>
      </w:tr>
      <w:tr w:rsidR="00D77EF6" w:rsidRPr="00F73097" w:rsidTr="00316A8D">
        <w:trPr>
          <w:trHeight w:val="1534"/>
        </w:trPr>
        <w:tc>
          <w:tcPr>
            <w:tcW w:w="2603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837" w:type="dxa"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701" w:type="dxa"/>
            <w:vMerge/>
          </w:tcPr>
          <w:p w:rsidR="00D77EF6" w:rsidRPr="00F73097" w:rsidRDefault="00D77EF6" w:rsidP="00316A8D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35" w:type="dxa"/>
          </w:tcPr>
          <w:p w:rsidR="00D77EF6" w:rsidRPr="00F73097" w:rsidRDefault="00D77EF6" w:rsidP="00316A8D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D77EF6" w:rsidRDefault="00D77EF6"/>
    <w:sectPr w:rsidR="00D77EF6" w:rsidSect="00CA6E2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15" w:rsidRDefault="00164F15" w:rsidP="00062FCB">
      <w:r>
        <w:separator/>
      </w:r>
    </w:p>
  </w:endnote>
  <w:endnote w:type="continuationSeparator" w:id="0">
    <w:p w:rsidR="00164F15" w:rsidRDefault="00164F15" w:rsidP="0006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15" w:rsidRDefault="00164F15" w:rsidP="00062FCB">
      <w:r>
        <w:separator/>
      </w:r>
    </w:p>
  </w:footnote>
  <w:footnote w:type="continuationSeparator" w:id="0">
    <w:p w:rsidR="00164F15" w:rsidRDefault="00164F15" w:rsidP="00062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BE" w:rsidRDefault="00164F15" w:rsidP="004611BE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71"/>
      <w:gridCol w:w="11766"/>
    </w:tblGrid>
    <w:tr w:rsidR="004611BE" w:rsidTr="004611BE">
      <w:trPr>
        <w:trHeight w:val="935"/>
      </w:trPr>
      <w:tc>
        <w:tcPr>
          <w:tcW w:w="1771" w:type="dxa"/>
          <w:tcBorders>
            <w:bottom w:val="single" w:sz="4" w:space="0" w:color="auto"/>
          </w:tcBorders>
        </w:tcPr>
        <w:p w:rsidR="004611BE" w:rsidRDefault="00D052D4" w:rsidP="00786053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o:ole="" fillcolor="window">
                <v:imagedata r:id="rId1" o:title=""/>
              </v:shape>
              <o:OLEObject Type="Embed" ProgID="CorelDRAW.Graphic.12" ShapeID="_x0000_i1025" DrawAspect="Content" ObjectID="_1682933090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4611BE" w:rsidRDefault="00D052D4" w:rsidP="00786053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4611BE" w:rsidRDefault="00D052D4" w:rsidP="00786053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4611BE" w:rsidRDefault="00D052D4" w:rsidP="00786053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4611BE" w:rsidRDefault="00164F15" w:rsidP="00786053">
          <w:pPr>
            <w:pStyle w:val="Cabealho"/>
            <w:jc w:val="center"/>
            <w:rPr>
              <w:b/>
            </w:rPr>
          </w:pPr>
        </w:p>
      </w:tc>
    </w:tr>
  </w:tbl>
  <w:p w:rsidR="004611BE" w:rsidRDefault="00164F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52D4"/>
    <w:rsid w:val="00062FCB"/>
    <w:rsid w:val="00083FD5"/>
    <w:rsid w:val="000D6A2E"/>
    <w:rsid w:val="001368FD"/>
    <w:rsid w:val="00164F15"/>
    <w:rsid w:val="0019041B"/>
    <w:rsid w:val="00205366"/>
    <w:rsid w:val="002A356B"/>
    <w:rsid w:val="003051A7"/>
    <w:rsid w:val="00363A1F"/>
    <w:rsid w:val="004835E6"/>
    <w:rsid w:val="00630829"/>
    <w:rsid w:val="00D052D4"/>
    <w:rsid w:val="00D77EF6"/>
    <w:rsid w:val="00DF1239"/>
    <w:rsid w:val="00E52FD7"/>
    <w:rsid w:val="00E71474"/>
    <w:rsid w:val="00F5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052D4"/>
    <w:pPr>
      <w:ind w:left="-1276" w:right="423"/>
    </w:pPr>
  </w:style>
  <w:style w:type="table" w:styleId="Tabelacomgrade">
    <w:name w:val="Table Grid"/>
    <w:basedOn w:val="Tabelanormal"/>
    <w:uiPriority w:val="39"/>
    <w:rsid w:val="00D0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52D4"/>
    <w:pPr>
      <w:tabs>
        <w:tab w:val="num" w:pos="2496"/>
      </w:tabs>
      <w:jc w:val="both"/>
    </w:pPr>
    <w:rPr>
      <w:rFonts w:ascii="Arial" w:hAnsi="Arial"/>
      <w:sz w:val="24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D052D4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nhideWhenUsed/>
    <w:rsid w:val="00D052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2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052D4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D052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D052D4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D052D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52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52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2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2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</cp:lastModifiedBy>
  <cp:revision>3</cp:revision>
  <cp:lastPrinted>2021-05-19T16:16:00Z</cp:lastPrinted>
  <dcterms:created xsi:type="dcterms:W3CDTF">2021-05-18T16:54:00Z</dcterms:created>
  <dcterms:modified xsi:type="dcterms:W3CDTF">2021-05-19T16:38:00Z</dcterms:modified>
</cp:coreProperties>
</file>